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65" w:tblpY="2221"/>
        <w:tblW w:w="13855" w:type="dxa"/>
        <w:tblLook w:val="04A0" w:firstRow="1" w:lastRow="0" w:firstColumn="1" w:lastColumn="0" w:noHBand="0" w:noVBand="1"/>
      </w:tblPr>
      <w:tblGrid>
        <w:gridCol w:w="4140"/>
        <w:gridCol w:w="5785"/>
        <w:gridCol w:w="3930"/>
      </w:tblGrid>
      <w:tr w:rsidR="00FC4AE7" w:rsidRPr="0024238A" w14:paraId="4829C4EA" w14:textId="77777777" w:rsidTr="00FC4AE7">
        <w:trPr>
          <w:trHeight w:val="126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3C6" w14:textId="77777777" w:rsidR="00FC4AE7" w:rsidRPr="00C73F6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l-GR"/>
                <w14:ligatures w14:val="none"/>
              </w:rPr>
            </w:pPr>
            <w:r w:rsidRPr="00C73F6E">
              <w:rPr>
                <w:rFonts w:ascii="Arial" w:eastAsia="Times New Roman" w:hAnsi="Arial" w:cs="Arial"/>
                <w:b/>
                <w:bCs/>
                <w:kern w:val="0"/>
                <w:lang w:val="el-GR"/>
                <w14:ligatures w14:val="none"/>
              </w:rPr>
              <w:t>Α/Α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1785" w14:textId="77777777" w:rsidR="00FC4AE7" w:rsidRPr="00C73F6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l-GR"/>
                <w14:ligatures w14:val="none"/>
              </w:rPr>
            </w:pPr>
            <w:r w:rsidRPr="00C73F6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ΟΝΟΜΑ</w:t>
            </w:r>
            <w:r w:rsidRPr="00C73F6E">
              <w:rPr>
                <w:rFonts w:ascii="Arial" w:eastAsia="Times New Roman" w:hAnsi="Arial" w:cs="Arial"/>
                <w:b/>
                <w:bCs/>
                <w:kern w:val="0"/>
                <w:lang w:val="el-GR"/>
                <w14:ligatures w14:val="none"/>
              </w:rPr>
              <w:t xml:space="preserve"> ΑΙΤΗΤΗ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1511" w14:textId="77777777" w:rsidR="00FC4AE7" w:rsidRPr="00C73F6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l-GR"/>
                <w14:ligatures w14:val="none"/>
              </w:rPr>
            </w:pPr>
          </w:p>
          <w:p w14:paraId="09D61F85" w14:textId="77777777" w:rsidR="00FC4AE7" w:rsidRPr="00C73F6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l-GR"/>
                <w14:ligatures w14:val="none"/>
              </w:rPr>
            </w:pPr>
          </w:p>
          <w:p w14:paraId="7683EBFB" w14:textId="77777777" w:rsidR="00FC4AE7" w:rsidRPr="00C73F6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l-GR"/>
                <w14:ligatures w14:val="none"/>
              </w:rPr>
              <w:t>ΛΗΦΘΕΙΣΑ ΕΠΙΧΟΡΗΓΗΣΗ</w:t>
            </w:r>
          </w:p>
          <w:p w14:paraId="3E010501" w14:textId="77777777" w:rsidR="00FC4AE7" w:rsidRPr="00C73F6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C73F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l-GR"/>
                <w14:ligatures w14:val="none"/>
              </w:rPr>
              <w:t>(€)</w:t>
            </w:r>
          </w:p>
        </w:tc>
      </w:tr>
      <w:tr w:rsidR="00FC4AE7" w:rsidRPr="00B7012C" w14:paraId="046BFF4A" w14:textId="77777777" w:rsidTr="00FC4AE7">
        <w:trPr>
          <w:trHeight w:val="1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EC7" w14:textId="77777777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l-GR"/>
                <w14:ligatures w14:val="none"/>
              </w:rPr>
            </w:pPr>
            <w:r w:rsidRPr="00B7012C">
              <w:rPr>
                <w:rFonts w:ascii="Arial" w:eastAsia="Times New Roman" w:hAnsi="Arial" w:cs="Arial"/>
                <w:kern w:val="0"/>
                <w14:ligatures w14:val="none"/>
              </w:rPr>
              <w:t>Α25Π/2024/5.1/1180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5CA2" w14:textId="77777777" w:rsidR="00FC4AE7" w:rsidRPr="002A2809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l-GR"/>
                <w14:ligatures w14:val="none"/>
              </w:rPr>
            </w:pPr>
            <w:r w:rsidRPr="002A2809">
              <w:rPr>
                <w:rFonts w:ascii="Arial" w:eastAsia="Times New Roman" w:hAnsi="Arial" w:cs="Arial"/>
                <w:kern w:val="0"/>
                <w:lang w:val="el-GR"/>
                <w14:ligatures w14:val="none"/>
              </w:rPr>
              <w:t>Δημοτικό Συμβούλιο Νεολαίας Δήμου Πάφου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7905D" w14:textId="77777777" w:rsidR="00FC4AE7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</w:pPr>
          </w:p>
          <w:p w14:paraId="3F1A0DA3" w14:textId="77777777" w:rsidR="00FC4AE7" w:rsidRPr="00FC4AE7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89B9CFD" w14:textId="7C494C07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  <w:t>.</w:t>
            </w: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952</w:t>
            </w:r>
          </w:p>
          <w:p w14:paraId="04E29B49" w14:textId="77777777" w:rsidR="00FC4AE7" w:rsidRPr="00B7012C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FC4AE7" w:rsidRPr="006970BA" w14:paraId="1B930C7B" w14:textId="77777777" w:rsidTr="00FC4AE7">
        <w:trPr>
          <w:trHeight w:val="8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D19" w14:textId="77777777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l-GR"/>
                <w14:ligatures w14:val="none"/>
              </w:rPr>
            </w:pPr>
            <w:r w:rsidRPr="006970BA">
              <w:rPr>
                <w:rFonts w:ascii="Arial" w:eastAsia="Times New Roman" w:hAnsi="Arial" w:cs="Arial"/>
                <w:kern w:val="0"/>
                <w14:ligatures w14:val="none"/>
              </w:rPr>
              <w:t>B25Π/2025/5.1/1388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7028" w14:textId="77777777" w:rsidR="00FC4AE7" w:rsidRPr="006970BA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970BA">
              <w:rPr>
                <w:rFonts w:ascii="Arial" w:eastAsia="Times New Roman" w:hAnsi="Arial" w:cs="Arial"/>
                <w:kern w:val="0"/>
                <w14:ligatures w14:val="none"/>
              </w:rPr>
              <w:t>Δημοτικό Συμβούλιο Νεολαίας Παραλιμνίου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93D6" w14:textId="77777777" w:rsidR="00FC4AE7" w:rsidRPr="00491453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31A44266" w14:textId="22F69A10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  <w:t>.</w:t>
            </w: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440</w:t>
            </w:r>
          </w:p>
          <w:p w14:paraId="05940BBD" w14:textId="77777777" w:rsidR="00FC4AE7" w:rsidRPr="006970BA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FC4AE7" w:rsidRPr="00B5217E" w14:paraId="01C7D802" w14:textId="77777777" w:rsidTr="00FC4AE7">
        <w:trPr>
          <w:trHeight w:val="81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4B6" w14:textId="77777777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l-GR"/>
                <w14:ligatures w14:val="none"/>
              </w:rPr>
            </w:pPr>
            <w:r w:rsidRPr="00B5217E">
              <w:rPr>
                <w:rFonts w:ascii="Arial" w:eastAsia="Times New Roman" w:hAnsi="Arial" w:cs="Arial"/>
                <w:kern w:val="0"/>
                <w14:ligatures w14:val="none"/>
              </w:rPr>
              <w:t>B25Π/2025/4/1548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F5A4" w14:textId="77777777" w:rsidR="00FC4AE7" w:rsidRPr="00B5217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5217E">
              <w:rPr>
                <w:rFonts w:ascii="Arial" w:eastAsia="Times New Roman" w:hAnsi="Arial" w:cs="Arial"/>
                <w:kern w:val="0"/>
                <w14:ligatures w14:val="none"/>
              </w:rPr>
              <w:t>ΝΕΟΛΑΙΑ ΔΗΜΟΚΡΑΤΙΚΟΥ ΣΥΝΑΓΕΡΜΟΥ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F613A" w14:textId="77777777" w:rsidR="00FC4AE7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</w:pPr>
          </w:p>
          <w:p w14:paraId="51E1E74E" w14:textId="6981127B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  <w:t>.</w:t>
            </w: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045</w:t>
            </w:r>
          </w:p>
          <w:p w14:paraId="62737121" w14:textId="77777777" w:rsidR="00FC4AE7" w:rsidRPr="00B5217E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FC4AE7" w:rsidRPr="00EF4D34" w14:paraId="1CBF7DBD" w14:textId="77777777" w:rsidTr="00FC4AE7">
        <w:trPr>
          <w:trHeight w:val="98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701C" w14:textId="77777777" w:rsidR="00FC4AE7" w:rsidRPr="00847FA6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l-GR"/>
                <w14:ligatures w14:val="none"/>
              </w:rPr>
            </w:pPr>
            <w:r w:rsidRPr="00EF4D34">
              <w:rPr>
                <w:rFonts w:ascii="Arial" w:eastAsia="Times New Roman" w:hAnsi="Arial" w:cs="Arial"/>
                <w:kern w:val="0"/>
                <w14:ligatures w14:val="none"/>
              </w:rPr>
              <w:t>B25Π/2025/5.1/1455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C287" w14:textId="77777777" w:rsidR="00FC4AE7" w:rsidRPr="00EF4D34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F4D34">
              <w:rPr>
                <w:rFonts w:ascii="Arial" w:eastAsia="Times New Roman" w:hAnsi="Arial" w:cs="Arial"/>
                <w:kern w:val="0"/>
                <w14:ligatures w14:val="none"/>
              </w:rPr>
              <w:t>ΕΔΟΝ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EBC84" w14:textId="77777777" w:rsidR="00FC4AE7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</w:pPr>
          </w:p>
          <w:p w14:paraId="1BC2D704" w14:textId="17AEDB24" w:rsidR="00FC4AE7" w:rsidRPr="00EF4D34" w:rsidRDefault="00FC4AE7" w:rsidP="00FC4A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  <w:r>
              <w:rPr>
                <w:rFonts w:ascii="Arial" w:eastAsia="Times New Roman" w:hAnsi="Arial" w:cs="Arial"/>
                <w:color w:val="000000"/>
                <w:kern w:val="0"/>
                <w:lang w:val="el-GR"/>
                <w14:ligatures w14:val="none"/>
              </w:rPr>
              <w:t>.</w:t>
            </w:r>
            <w:r w:rsidRPr="00847FA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950</w:t>
            </w:r>
          </w:p>
        </w:tc>
      </w:tr>
    </w:tbl>
    <w:p w14:paraId="11255AD0" w14:textId="7A123881" w:rsidR="008C603F" w:rsidRPr="00C73F6E" w:rsidRDefault="00504CEE" w:rsidP="00C73F6E">
      <w:pPr>
        <w:ind w:left="180"/>
        <w:rPr>
          <w:b/>
          <w:bCs/>
          <w:sz w:val="32"/>
          <w:szCs w:val="32"/>
          <w:lang w:val="el-GR"/>
        </w:rPr>
      </w:pPr>
      <w:r w:rsidRPr="00C73F6E">
        <w:rPr>
          <w:b/>
          <w:bCs/>
          <w:sz w:val="32"/>
          <w:szCs w:val="32"/>
          <w:lang w:val="el-GR"/>
        </w:rPr>
        <w:t>ΠΡΩΤΟΒΟΥΛΙΕΣ</w:t>
      </w:r>
      <w:r w:rsidR="00C73F6E">
        <w:rPr>
          <w:b/>
          <w:bCs/>
          <w:sz w:val="32"/>
          <w:szCs w:val="32"/>
          <w:lang w:val="el-GR"/>
        </w:rPr>
        <w:t xml:space="preserve"> ΝΕΩΝ</w:t>
      </w:r>
    </w:p>
    <w:sectPr w:rsidR="008C603F" w:rsidRPr="00C73F6E" w:rsidSect="00B7012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44"/>
    <w:rsid w:val="000009BF"/>
    <w:rsid w:val="0001228F"/>
    <w:rsid w:val="00182F44"/>
    <w:rsid w:val="0024238A"/>
    <w:rsid w:val="00294583"/>
    <w:rsid w:val="002A2809"/>
    <w:rsid w:val="003503E4"/>
    <w:rsid w:val="003E08E3"/>
    <w:rsid w:val="00491453"/>
    <w:rsid w:val="00504CEE"/>
    <w:rsid w:val="00541264"/>
    <w:rsid w:val="005C77D4"/>
    <w:rsid w:val="006970BA"/>
    <w:rsid w:val="00847FA6"/>
    <w:rsid w:val="008C603F"/>
    <w:rsid w:val="00A725E2"/>
    <w:rsid w:val="00B5217E"/>
    <w:rsid w:val="00B7012C"/>
    <w:rsid w:val="00BA2DF2"/>
    <w:rsid w:val="00C437F2"/>
    <w:rsid w:val="00C73F6E"/>
    <w:rsid w:val="00DF721F"/>
    <w:rsid w:val="00EF4D34"/>
    <w:rsid w:val="00F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D4A8"/>
  <w15:chartTrackingRefBased/>
  <w15:docId w15:val="{DDB66102-FFFC-43DA-BF4E-06BF9811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Constantinou</dc:creator>
  <cp:keywords/>
  <dc:description/>
  <cp:lastModifiedBy>Evagelia Mechanikou</cp:lastModifiedBy>
  <cp:revision>11</cp:revision>
  <dcterms:created xsi:type="dcterms:W3CDTF">2026-04-03T11:01:00Z</dcterms:created>
  <dcterms:modified xsi:type="dcterms:W3CDTF">2026-04-03T11:35:00Z</dcterms:modified>
</cp:coreProperties>
</file>